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4509DD" w:rsidP="0031243E">
      <w:pPr>
        <w:rPr>
          <w:sz w:val="26"/>
        </w:rPr>
      </w:pPr>
      <w:r>
        <w:rPr>
          <w:sz w:val="26"/>
        </w:rPr>
        <w:t>14.01.</w:t>
      </w:r>
      <w:r w:rsidR="004764CE" w:rsidRPr="004764CE">
        <w:rPr>
          <w:sz w:val="26"/>
        </w:rPr>
        <w:t>202</w:t>
      </w:r>
      <w:r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03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457C73" w:rsidP="00457C73">
      <w:pPr>
        <w:jc w:val="both"/>
        <w:rPr>
          <w:sz w:val="26"/>
        </w:rPr>
      </w:pPr>
      <w:r w:rsidRPr="00457C73">
        <w:rPr>
          <w:sz w:val="26"/>
        </w:rPr>
        <w:t xml:space="preserve">О внесении изменений в постановление </w:t>
      </w:r>
      <w:r>
        <w:rPr>
          <w:sz w:val="26"/>
        </w:rPr>
        <w:t xml:space="preserve">Администрации города Норильска                          </w:t>
      </w:r>
      <w:r w:rsidRPr="00457C73">
        <w:rPr>
          <w:sz w:val="26"/>
        </w:rPr>
        <w:t>от 12.12.2016 № 603</w:t>
      </w:r>
    </w:p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523A2E">
        <w:rPr>
          <w:sz w:val="26"/>
          <w:szCs w:val="26"/>
        </w:rPr>
        <w:t xml:space="preserve">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</w:t>
      </w:r>
      <w:r w:rsidR="00523A2E">
        <w:rPr>
          <w:sz w:val="26"/>
          <w:szCs w:val="26"/>
        </w:rPr>
        <w:t>казенного</w:t>
      </w:r>
      <w:r w:rsidR="004764CE" w:rsidRPr="009B5512">
        <w:rPr>
          <w:sz w:val="26"/>
          <w:szCs w:val="26"/>
        </w:rPr>
        <w:t xml:space="preserve"> учреждения «</w:t>
      </w:r>
      <w:r w:rsidR="00523A2E">
        <w:rPr>
          <w:sz w:val="26"/>
          <w:szCs w:val="26"/>
        </w:rPr>
        <w:t>Управление капитальных ремонтов и строительства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</w:t>
      </w:r>
      <w:r w:rsidRPr="002A3088">
        <w:rPr>
          <w:sz w:val="26"/>
          <w:szCs w:val="26"/>
        </w:rPr>
        <w:t>Примерное</w:t>
      </w:r>
      <w:r w:rsidRPr="009B5512">
        <w:rPr>
          <w:sz w:val="26"/>
          <w:szCs w:val="26"/>
        </w:rPr>
        <w:t xml:space="preserve"> положение об оплате труда работников </w:t>
      </w:r>
      <w:r w:rsidR="005D5695" w:rsidRPr="005D5695">
        <w:rPr>
          <w:sz w:val="26"/>
          <w:szCs w:val="26"/>
        </w:rPr>
        <w:t xml:space="preserve">муниципального </w:t>
      </w:r>
      <w:r w:rsidR="002A3088">
        <w:rPr>
          <w:sz w:val="26"/>
          <w:szCs w:val="26"/>
        </w:rPr>
        <w:t>казенного</w:t>
      </w:r>
      <w:r w:rsidR="005D5695" w:rsidRPr="005D5695">
        <w:rPr>
          <w:sz w:val="26"/>
          <w:szCs w:val="26"/>
        </w:rPr>
        <w:t xml:space="preserve"> учреждения «</w:t>
      </w:r>
      <w:r w:rsidR="002A3088">
        <w:rPr>
          <w:sz w:val="26"/>
          <w:szCs w:val="26"/>
        </w:rPr>
        <w:t>Управление капитальных ремонтов и строительства</w:t>
      </w:r>
      <w:r w:rsidR="005D5695" w:rsidRPr="005D5695">
        <w:rPr>
          <w:sz w:val="26"/>
          <w:szCs w:val="26"/>
        </w:rPr>
        <w:t>»</w:t>
      </w:r>
      <w:r w:rsidRPr="009B5512">
        <w:rPr>
          <w:sz w:val="26"/>
          <w:szCs w:val="26"/>
        </w:rPr>
        <w:t xml:space="preserve">,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B5512">
        <w:rPr>
          <w:sz w:val="26"/>
          <w:szCs w:val="26"/>
        </w:rPr>
        <w:t xml:space="preserve">от </w:t>
      </w:r>
      <w:r w:rsidR="002A3088">
        <w:rPr>
          <w:sz w:val="26"/>
          <w:szCs w:val="26"/>
        </w:rPr>
        <w:t>12.12.2016</w:t>
      </w:r>
      <w:r w:rsidR="009E246C">
        <w:rPr>
          <w:sz w:val="26"/>
          <w:szCs w:val="26"/>
        </w:rPr>
        <w:t xml:space="preserve"> № </w:t>
      </w:r>
      <w:r w:rsidR="002A3088">
        <w:rPr>
          <w:sz w:val="26"/>
          <w:szCs w:val="26"/>
        </w:rPr>
        <w:t>603</w:t>
      </w:r>
      <w:r w:rsidRPr="009B5512">
        <w:rPr>
          <w:sz w:val="26"/>
          <w:szCs w:val="26"/>
        </w:rPr>
        <w:t xml:space="preserve">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следующие изменения:</w:t>
      </w:r>
    </w:p>
    <w:p w:rsidR="00BC46F6" w:rsidRPr="0001272E" w:rsidRDefault="009E246C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01272E">
        <w:rPr>
          <w:sz w:val="26"/>
          <w:szCs w:val="26"/>
        </w:rPr>
        <w:t>В пункте 4.</w:t>
      </w:r>
      <w:r w:rsidR="00461953" w:rsidRPr="0001272E">
        <w:rPr>
          <w:sz w:val="26"/>
          <w:szCs w:val="26"/>
        </w:rPr>
        <w:t>7</w:t>
      </w:r>
      <w:r w:rsidRPr="0001272E">
        <w:rPr>
          <w:sz w:val="26"/>
          <w:szCs w:val="26"/>
        </w:rPr>
        <w:t xml:space="preserve"> Примерного положения цифры «58344» заменить цифрами «70442».</w:t>
      </w:r>
    </w:p>
    <w:p w:rsidR="009E246C" w:rsidRDefault="0001272E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4.11</w:t>
      </w:r>
      <w:r w:rsidR="009E246C">
        <w:rPr>
          <w:sz w:val="26"/>
          <w:szCs w:val="26"/>
        </w:rPr>
        <w:t xml:space="preserve"> Примерного положения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07275C">
        <w:rPr>
          <w:sz w:val="26"/>
          <w:szCs w:val="26"/>
        </w:rPr>
        <w:t>«4.</w:t>
      </w:r>
      <w:r w:rsidR="00461953" w:rsidRPr="0007275C">
        <w:rPr>
          <w:sz w:val="26"/>
          <w:szCs w:val="26"/>
        </w:rPr>
        <w:t>1</w:t>
      </w:r>
      <w:r w:rsidR="00553DA2" w:rsidRPr="0007275C">
        <w:rPr>
          <w:sz w:val="26"/>
          <w:szCs w:val="26"/>
        </w:rPr>
        <w:t>1</w:t>
      </w:r>
      <w:r w:rsidRPr="0007275C">
        <w:rPr>
          <w:sz w:val="26"/>
          <w:szCs w:val="26"/>
        </w:rPr>
        <w:t>. Специальная</w:t>
      </w:r>
      <w:r w:rsidRPr="009E246C">
        <w:rPr>
          <w:sz w:val="26"/>
          <w:szCs w:val="26"/>
        </w:rPr>
        <w:t xml:space="preserve"> краевая выплата устанавливается в целях повышения уровня оплаты труда работника.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sz w:val="26"/>
          <w:szCs w:val="26"/>
        </w:rPr>
        <w:t>10855</w:t>
      </w:r>
      <w:r w:rsidRPr="009E246C">
        <w:rPr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lastRenderedPageBreak/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(Зпф1 + ((СКВ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1B237A" w:rsidRPr="00BE4986" w:rsidRDefault="008819DD" w:rsidP="002A4734">
      <w:pPr>
        <w:pStyle w:val="a5"/>
        <w:numPr>
          <w:ilvl w:val="0"/>
          <w:numId w:val="6"/>
        </w:numPr>
        <w:ind w:left="0" w:firstLine="709"/>
        <w:contextualSpacing w:val="0"/>
        <w:jc w:val="both"/>
        <w:rPr>
          <w:sz w:val="26"/>
          <w:szCs w:val="26"/>
        </w:rPr>
      </w:pPr>
      <w:r w:rsidRPr="00BE4986">
        <w:rPr>
          <w:sz w:val="26"/>
          <w:szCs w:val="26"/>
        </w:rPr>
        <w:t>Опубликовать настоящее постановление в газете</w:t>
      </w:r>
      <w:r w:rsidR="001B237A" w:rsidRPr="00BE4986">
        <w:rPr>
          <w:sz w:val="26"/>
          <w:szCs w:val="26"/>
        </w:rPr>
        <w:t xml:space="preserve"> «Заполярная правда» и разместить его на офиц</w:t>
      </w:r>
      <w:r w:rsidRPr="00BE4986">
        <w:rPr>
          <w:sz w:val="26"/>
          <w:szCs w:val="26"/>
        </w:rPr>
        <w:t>иальном</w:t>
      </w:r>
      <w:r w:rsidR="001B237A" w:rsidRPr="00BE4986">
        <w:rPr>
          <w:sz w:val="26"/>
          <w:szCs w:val="26"/>
        </w:rPr>
        <w:t xml:space="preserve"> сайте муниципал</w:t>
      </w:r>
      <w:r w:rsidRPr="00BE4986">
        <w:rPr>
          <w:sz w:val="26"/>
          <w:szCs w:val="26"/>
        </w:rPr>
        <w:t>ьного образования город Нориль</w:t>
      </w:r>
      <w:r w:rsidR="001B237A" w:rsidRPr="00BE4986">
        <w:rPr>
          <w:sz w:val="26"/>
          <w:szCs w:val="26"/>
        </w:rPr>
        <w:t xml:space="preserve">ск. </w:t>
      </w:r>
    </w:p>
    <w:p w:rsidR="004764CE" w:rsidRDefault="001B237A" w:rsidP="001E1F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64CE" w:rsidRPr="0007275C">
        <w:rPr>
          <w:sz w:val="26"/>
          <w:szCs w:val="26"/>
        </w:rPr>
        <w:t>. Настоящее</w:t>
      </w:r>
      <w:r w:rsidR="004764CE" w:rsidRPr="009B5512">
        <w:rPr>
          <w:sz w:val="26"/>
          <w:szCs w:val="26"/>
        </w:rPr>
        <w:t xml:space="preserve">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1E1F89">
        <w:rPr>
          <w:sz w:val="26"/>
          <w:szCs w:val="26"/>
        </w:rPr>
        <w:t xml:space="preserve"> 01.01.2026</w:t>
      </w:r>
      <w:r w:rsidR="004764CE" w:rsidRPr="009B5512">
        <w:rPr>
          <w:sz w:val="26"/>
          <w:szCs w:val="26"/>
        </w:rPr>
        <w:t>.</w:t>
      </w: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bookmarkStart w:id="0" w:name="_GoBack"/>
      <w:bookmarkEnd w:id="0"/>
    </w:p>
    <w:sectPr w:rsidR="006A0FA4" w:rsidSect="001E1F89">
      <w:type w:val="continuous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1272E"/>
    <w:rsid w:val="00026C7C"/>
    <w:rsid w:val="000404E5"/>
    <w:rsid w:val="00045C49"/>
    <w:rsid w:val="000534D3"/>
    <w:rsid w:val="00065BEB"/>
    <w:rsid w:val="000725CD"/>
    <w:rsid w:val="0007275C"/>
    <w:rsid w:val="000B5D6A"/>
    <w:rsid w:val="000C3E62"/>
    <w:rsid w:val="000F77B8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B237A"/>
    <w:rsid w:val="001C6AEA"/>
    <w:rsid w:val="001C7DCB"/>
    <w:rsid w:val="001E1F89"/>
    <w:rsid w:val="00221DE0"/>
    <w:rsid w:val="002220C3"/>
    <w:rsid w:val="00224304"/>
    <w:rsid w:val="0022613C"/>
    <w:rsid w:val="0023673C"/>
    <w:rsid w:val="00265577"/>
    <w:rsid w:val="00281403"/>
    <w:rsid w:val="00293C54"/>
    <w:rsid w:val="002A3088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09DD"/>
    <w:rsid w:val="00452629"/>
    <w:rsid w:val="00457C73"/>
    <w:rsid w:val="00461953"/>
    <w:rsid w:val="00462228"/>
    <w:rsid w:val="004764CE"/>
    <w:rsid w:val="0047770D"/>
    <w:rsid w:val="00483D04"/>
    <w:rsid w:val="004862B5"/>
    <w:rsid w:val="00486FC9"/>
    <w:rsid w:val="004878AE"/>
    <w:rsid w:val="00496991"/>
    <w:rsid w:val="004A1422"/>
    <w:rsid w:val="004C582A"/>
    <w:rsid w:val="004C589F"/>
    <w:rsid w:val="004D41EA"/>
    <w:rsid w:val="004D66FD"/>
    <w:rsid w:val="004E2E77"/>
    <w:rsid w:val="004F04FC"/>
    <w:rsid w:val="004F055F"/>
    <w:rsid w:val="004F347F"/>
    <w:rsid w:val="004F4610"/>
    <w:rsid w:val="00504ADB"/>
    <w:rsid w:val="00514C89"/>
    <w:rsid w:val="00523A2E"/>
    <w:rsid w:val="00526284"/>
    <w:rsid w:val="00535469"/>
    <w:rsid w:val="00552821"/>
    <w:rsid w:val="00553DA2"/>
    <w:rsid w:val="00553F47"/>
    <w:rsid w:val="00554948"/>
    <w:rsid w:val="00572B80"/>
    <w:rsid w:val="00575A03"/>
    <w:rsid w:val="00585373"/>
    <w:rsid w:val="00596141"/>
    <w:rsid w:val="005C6929"/>
    <w:rsid w:val="005C778D"/>
    <w:rsid w:val="005D0A45"/>
    <w:rsid w:val="005D569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A0FA4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C196F"/>
    <w:rsid w:val="007D0191"/>
    <w:rsid w:val="007E0165"/>
    <w:rsid w:val="007E2712"/>
    <w:rsid w:val="00800245"/>
    <w:rsid w:val="00804B36"/>
    <w:rsid w:val="00811608"/>
    <w:rsid w:val="00811E69"/>
    <w:rsid w:val="00814E19"/>
    <w:rsid w:val="00835CD3"/>
    <w:rsid w:val="00837FA4"/>
    <w:rsid w:val="00865F0E"/>
    <w:rsid w:val="00872DDE"/>
    <w:rsid w:val="008819DD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01166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BE4986"/>
    <w:rsid w:val="00C04E08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0EE1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2E7E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5C5B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25</cp:revision>
  <cp:lastPrinted>2025-10-21T10:40:00Z</cp:lastPrinted>
  <dcterms:created xsi:type="dcterms:W3CDTF">2025-11-14T05:58:00Z</dcterms:created>
  <dcterms:modified xsi:type="dcterms:W3CDTF">2026-01-14T03:26:00Z</dcterms:modified>
</cp:coreProperties>
</file>